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03B3393B"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D71150">
        <w:rPr>
          <w:b/>
          <w:szCs w:val="24"/>
        </w:rPr>
        <w:t xml:space="preserve">      </w:t>
      </w:r>
      <w:r w:rsidR="00CE75DD">
        <w:rPr>
          <w:b/>
          <w:szCs w:val="24"/>
        </w:rPr>
        <w:t xml:space="preserve">August </w:t>
      </w:r>
      <w:r w:rsidR="00BF2709">
        <w:rPr>
          <w:b/>
          <w:szCs w:val="24"/>
        </w:rPr>
        <w:t>26</w:t>
      </w:r>
      <w:r w:rsidR="00895827">
        <w:rPr>
          <w:b/>
          <w:szCs w:val="24"/>
        </w:rPr>
        <w:t>, 2025</w:t>
      </w:r>
    </w:p>
    <w:p w14:paraId="69F12259" w14:textId="77777777" w:rsidR="00580920" w:rsidRDefault="00580920">
      <w:pPr>
        <w:spacing w:after="0" w:line="259" w:lineRule="auto"/>
        <w:ind w:left="0" w:firstLine="0"/>
      </w:pPr>
    </w:p>
    <w:p w14:paraId="583F584C" w14:textId="6E51615E"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1F031E">
        <w:t>, Tammy Holcomb</w:t>
      </w:r>
      <w:r w:rsidR="00CE75DD">
        <w:t xml:space="preserve"> </w:t>
      </w:r>
    </w:p>
    <w:p w14:paraId="7AC4CE53" w14:textId="6C85CA2C" w:rsidR="00C850B8" w:rsidRDefault="00D8566C" w:rsidP="002B1881">
      <w:pPr>
        <w:tabs>
          <w:tab w:val="center" w:pos="1015"/>
          <w:tab w:val="center" w:pos="4441"/>
        </w:tabs>
        <w:spacing w:after="0" w:line="240" w:lineRule="auto"/>
        <w:ind w:left="0" w:firstLine="0"/>
      </w:pPr>
      <w:r>
        <w:t>Also</w:t>
      </w:r>
      <w:r w:rsidR="00C9288E">
        <w:t>:</w:t>
      </w:r>
      <w:r w:rsidR="00100684">
        <w:t xml:space="preserve"> </w:t>
      </w:r>
      <w:r w:rsidR="00744383">
        <w:t xml:space="preserve">Sherry Newton, </w:t>
      </w:r>
      <w:r w:rsidR="00BF2709">
        <w:t>Stanley Martelle Jr., Susan Holcomb, David Ricard Sr., Sarah Sabotka, Todd Fenton</w:t>
      </w:r>
    </w:p>
    <w:p w14:paraId="47653BCC" w14:textId="77777777" w:rsidR="00C850B8" w:rsidRDefault="00C850B8" w:rsidP="00C850B8">
      <w:pPr>
        <w:spacing w:after="0" w:line="240" w:lineRule="auto"/>
        <w:ind w:left="360" w:firstLine="0"/>
      </w:pPr>
    </w:p>
    <w:p w14:paraId="445A3004" w14:textId="4ECD3463" w:rsidR="00C850B8" w:rsidRDefault="00C850B8" w:rsidP="00C850B8">
      <w:pPr>
        <w:pStyle w:val="ListParagraph"/>
        <w:numPr>
          <w:ilvl w:val="0"/>
          <w:numId w:val="4"/>
        </w:numPr>
        <w:spacing w:after="0" w:line="240" w:lineRule="auto"/>
      </w:pPr>
      <w:r>
        <w:t>Meeting was called to order by Select Board Chair Don Preuss at 7:</w:t>
      </w:r>
      <w:r w:rsidR="00C6418E">
        <w:t>0</w:t>
      </w:r>
      <w:r w:rsidR="00744383">
        <w:t>0</w:t>
      </w:r>
      <w:r w:rsidR="00C6418E">
        <w:t xml:space="preserve"> P.M.</w:t>
      </w:r>
    </w:p>
    <w:p w14:paraId="2C3A82C3" w14:textId="77777777" w:rsidR="00C6418E" w:rsidRDefault="00C6418E" w:rsidP="00C6418E">
      <w:pPr>
        <w:pStyle w:val="ListParagraph"/>
      </w:pPr>
    </w:p>
    <w:p w14:paraId="65BD7F26" w14:textId="54F32F86" w:rsidR="00101978" w:rsidRDefault="0078660C" w:rsidP="00F65984">
      <w:pPr>
        <w:numPr>
          <w:ilvl w:val="0"/>
          <w:numId w:val="4"/>
        </w:numPr>
        <w:spacing w:after="0" w:line="240" w:lineRule="auto"/>
      </w:pPr>
      <w:r>
        <w:t>Minutes were rea</w:t>
      </w:r>
      <w:r w:rsidR="00722316">
        <w:t>d</w:t>
      </w:r>
      <w:r>
        <w:t xml:space="preserve"> and </w:t>
      </w:r>
      <w:r w:rsidR="006C47E0">
        <w:t>approved</w:t>
      </w:r>
      <w:r w:rsidR="00AE2B2B">
        <w:t>.</w:t>
      </w:r>
    </w:p>
    <w:p w14:paraId="6FF7792E" w14:textId="77777777" w:rsidR="00942B40" w:rsidRDefault="00942B40" w:rsidP="00942B40">
      <w:pPr>
        <w:pStyle w:val="ListParagraph"/>
      </w:pPr>
    </w:p>
    <w:p w14:paraId="2A6A425D" w14:textId="5FC6CAC7" w:rsidR="00382605" w:rsidRDefault="003E2A75" w:rsidP="00382605">
      <w:pPr>
        <w:numPr>
          <w:ilvl w:val="0"/>
          <w:numId w:val="4"/>
        </w:numPr>
        <w:spacing w:after="0" w:line="240" w:lineRule="auto"/>
      </w:pPr>
      <w:r>
        <w:t>Bills were studied and discussed and orders were signed</w:t>
      </w:r>
      <w:r w:rsidR="00BB4FF2">
        <w:t>.</w:t>
      </w:r>
    </w:p>
    <w:p w14:paraId="3E5CCD40" w14:textId="77777777" w:rsidR="00BF2709" w:rsidRDefault="00BF2709" w:rsidP="00BF2709">
      <w:pPr>
        <w:pStyle w:val="ListParagraph"/>
      </w:pPr>
    </w:p>
    <w:p w14:paraId="06246C56" w14:textId="6637AE9B" w:rsidR="00BF2709" w:rsidRDefault="00BF2709" w:rsidP="00382605">
      <w:pPr>
        <w:numPr>
          <w:ilvl w:val="0"/>
          <w:numId w:val="4"/>
        </w:numPr>
        <w:spacing w:after="0" w:line="240" w:lineRule="auto"/>
      </w:pPr>
      <w:r>
        <w:t>Stanley Martelle inquired about what the town would be using for sand this year.</w:t>
      </w:r>
      <w:r w:rsidR="00165B4F">
        <w:t xml:space="preserve"> Don said the Select Board </w:t>
      </w:r>
      <w:r w:rsidR="00F1202A">
        <w:t>is looking into several different options this year and would get back to him.</w:t>
      </w:r>
      <w:r>
        <w:t xml:space="preserve"> He also talked about a tree that needs to be taken down on East Wells Road. David Ricard said it needs to be taken down by a professional. Don asked Dave to contact a tree removal service</w:t>
      </w:r>
      <w:r w:rsidR="00BE4D1C">
        <w:t xml:space="preserve"> for a quote</w:t>
      </w:r>
      <w:r>
        <w:t>.</w:t>
      </w:r>
    </w:p>
    <w:p w14:paraId="2D6E5E26" w14:textId="77777777" w:rsidR="00BF2709" w:rsidRDefault="00BF2709" w:rsidP="00BF2709">
      <w:pPr>
        <w:pStyle w:val="ListParagraph"/>
      </w:pPr>
    </w:p>
    <w:p w14:paraId="69BA5C28" w14:textId="57B803A6" w:rsidR="00BF2709" w:rsidRDefault="00BF2709" w:rsidP="00382605">
      <w:pPr>
        <w:numPr>
          <w:ilvl w:val="0"/>
          <w:numId w:val="4"/>
        </w:numPr>
        <w:spacing w:after="0" w:line="240" w:lineRule="auto"/>
      </w:pPr>
      <w:r>
        <w:t>Tammy made a motion to approve an overweight permit for McElwain Contracting, LLC. 2</w:t>
      </w:r>
      <w:r w:rsidRPr="00BF2709">
        <w:rPr>
          <w:vertAlign w:val="superscript"/>
        </w:rPr>
        <w:t>nd</w:t>
      </w:r>
      <w:r>
        <w:t xml:space="preserve"> by Paul. Passed unanimously.</w:t>
      </w:r>
    </w:p>
    <w:p w14:paraId="4441801A" w14:textId="77777777" w:rsidR="00BF2709" w:rsidRDefault="00BF2709" w:rsidP="00BF2709">
      <w:pPr>
        <w:pStyle w:val="ListParagraph"/>
      </w:pPr>
    </w:p>
    <w:p w14:paraId="09E8D509" w14:textId="5C922729" w:rsidR="00BF2709" w:rsidRDefault="00BF2709" w:rsidP="00382605">
      <w:pPr>
        <w:numPr>
          <w:ilvl w:val="0"/>
          <w:numId w:val="4"/>
        </w:numPr>
        <w:spacing w:after="0" w:line="240" w:lineRule="auto"/>
      </w:pPr>
      <w:r>
        <w:t xml:space="preserve">The Select Board signed the </w:t>
      </w:r>
      <w:r w:rsidR="00BE4D1C">
        <w:t xml:space="preserve">stipend </w:t>
      </w:r>
      <w:r>
        <w:t>agreement for Gina Ellis to begin work on a new website.</w:t>
      </w:r>
    </w:p>
    <w:p w14:paraId="528C23DB" w14:textId="77777777" w:rsidR="00BF2709" w:rsidRDefault="00BF2709" w:rsidP="00BF2709">
      <w:pPr>
        <w:pStyle w:val="ListParagraph"/>
      </w:pPr>
    </w:p>
    <w:p w14:paraId="576B82F7" w14:textId="5311C542" w:rsidR="00BF2709" w:rsidRDefault="00BF2709" w:rsidP="00382605">
      <w:pPr>
        <w:numPr>
          <w:ilvl w:val="0"/>
          <w:numId w:val="4"/>
        </w:numPr>
        <w:spacing w:after="0" w:line="240" w:lineRule="auto"/>
      </w:pPr>
      <w:r>
        <w:t>The Select Board discussed leaving Rutland County Solid Waste because of many pending issues with the company.</w:t>
      </w:r>
      <w:r w:rsidR="005467B0">
        <w:t xml:space="preserve"> The Select Board talked about joining another company as soon as possible</w:t>
      </w:r>
      <w:r w:rsidR="00BE4D1C">
        <w:t xml:space="preserve"> but was told it is a two-year process</w:t>
      </w:r>
      <w:r w:rsidR="005467B0">
        <w:t>.</w:t>
      </w:r>
    </w:p>
    <w:p w14:paraId="6AF9E42F" w14:textId="77777777" w:rsidR="005467B0" w:rsidRDefault="005467B0" w:rsidP="005467B0">
      <w:pPr>
        <w:pStyle w:val="ListParagraph"/>
      </w:pPr>
    </w:p>
    <w:p w14:paraId="2CAFAFD9" w14:textId="46605483" w:rsidR="005467B0" w:rsidRDefault="005467B0" w:rsidP="00382605">
      <w:pPr>
        <w:numPr>
          <w:ilvl w:val="0"/>
          <w:numId w:val="4"/>
        </w:numPr>
        <w:spacing w:after="0" w:line="240" w:lineRule="auto"/>
      </w:pPr>
      <w:r>
        <w:t>The Channel Drive septic issue has been brought to the attention of the governor and other committees at the state level. A resolution should be coming soon.</w:t>
      </w:r>
    </w:p>
    <w:p w14:paraId="39F03475" w14:textId="77777777" w:rsidR="005467B0" w:rsidRDefault="005467B0" w:rsidP="005467B0">
      <w:pPr>
        <w:pStyle w:val="ListParagraph"/>
      </w:pPr>
    </w:p>
    <w:p w14:paraId="54396BFA" w14:textId="2C13B990" w:rsidR="005467B0" w:rsidRDefault="005467B0" w:rsidP="00382605">
      <w:pPr>
        <w:numPr>
          <w:ilvl w:val="0"/>
          <w:numId w:val="4"/>
        </w:numPr>
        <w:spacing w:after="0" w:line="240" w:lineRule="auto"/>
      </w:pPr>
      <w:r>
        <w:t>The Select Board will meet with the Rutland Regional Planning Commission on Sept. 22, 2025 to go over LHMP details.</w:t>
      </w:r>
    </w:p>
    <w:p w14:paraId="7C531A3A" w14:textId="77777777" w:rsidR="005467B0" w:rsidRDefault="005467B0" w:rsidP="005467B0">
      <w:pPr>
        <w:pStyle w:val="ListParagraph"/>
      </w:pPr>
    </w:p>
    <w:p w14:paraId="44B20413" w14:textId="6955D62A" w:rsidR="005467B0" w:rsidRDefault="005467B0" w:rsidP="00382605">
      <w:pPr>
        <w:numPr>
          <w:ilvl w:val="0"/>
          <w:numId w:val="4"/>
        </w:numPr>
        <w:spacing w:after="0" w:line="240" w:lineRule="auto"/>
      </w:pPr>
      <w:r>
        <w:t>Reappraisals will be taken over by the state and done every six years. Don spoke with Christie Wright about the timing for the reappraisal. Christie suggested doing the reappraisal sooner than later, perhaps a year early.</w:t>
      </w:r>
      <w:r w:rsidR="00BE4D1C">
        <w:t xml:space="preserve">  Tammy suggested getting an estimate of the cost of a reappraisal to see if we will have the funds available to start it a year early.</w:t>
      </w:r>
    </w:p>
    <w:p w14:paraId="08756189" w14:textId="77777777" w:rsidR="005467B0" w:rsidRDefault="005467B0" w:rsidP="005467B0">
      <w:pPr>
        <w:pStyle w:val="ListParagraph"/>
      </w:pPr>
    </w:p>
    <w:p w14:paraId="5F6D8ADE" w14:textId="50A228C5" w:rsidR="005467B0" w:rsidRDefault="005467B0" w:rsidP="00382605">
      <w:pPr>
        <w:numPr>
          <w:ilvl w:val="0"/>
          <w:numId w:val="4"/>
        </w:numPr>
        <w:spacing w:after="0" w:line="240" w:lineRule="auto"/>
      </w:pPr>
      <w:r>
        <w:t>The Select Board received a letter from Lisa Mattison about the tree lighting ceremony. A suggested date for the ceremony is 12/7/2025. Don asked to have some help with putting lights up and taking them down.</w:t>
      </w:r>
      <w:r w:rsidR="00BE4D1C">
        <w:t xml:space="preserve">  Tammy will discuss details with Lisa.</w:t>
      </w:r>
    </w:p>
    <w:p w14:paraId="65D55B64" w14:textId="77777777" w:rsidR="005467B0" w:rsidRDefault="005467B0" w:rsidP="005467B0">
      <w:pPr>
        <w:pStyle w:val="ListParagraph"/>
      </w:pPr>
    </w:p>
    <w:p w14:paraId="72B6B1F1" w14:textId="570F1848" w:rsidR="005467B0" w:rsidRDefault="005467B0" w:rsidP="00382605">
      <w:pPr>
        <w:numPr>
          <w:ilvl w:val="0"/>
          <w:numId w:val="4"/>
        </w:numPr>
        <w:spacing w:after="0" w:line="240" w:lineRule="auto"/>
      </w:pPr>
      <w:r>
        <w:t xml:space="preserve">Don talked about usage of town buildings for different events. He suggested going through </w:t>
      </w:r>
      <w:r w:rsidR="007237B8">
        <w:t>the Select Board for approval.</w:t>
      </w:r>
    </w:p>
    <w:p w14:paraId="2B4796D0" w14:textId="77777777" w:rsidR="007237B8" w:rsidRDefault="007237B8" w:rsidP="007237B8">
      <w:pPr>
        <w:pStyle w:val="ListParagraph"/>
      </w:pPr>
    </w:p>
    <w:p w14:paraId="5F7875AF" w14:textId="36D64D3A" w:rsidR="007237B8" w:rsidRDefault="007237B8" w:rsidP="00382605">
      <w:pPr>
        <w:numPr>
          <w:ilvl w:val="0"/>
          <w:numId w:val="4"/>
        </w:numPr>
        <w:spacing w:after="0" w:line="240" w:lineRule="auto"/>
      </w:pPr>
      <w:r>
        <w:lastRenderedPageBreak/>
        <w:t>Don has talked with Tom Covino about policing in Wells. The Select Board is interested in more coverage than the Sheriff’s Department can provide right now.</w:t>
      </w:r>
      <w:r w:rsidR="00BE4D1C">
        <w:t xml:space="preserve">  Tammy stated to have him provide a contract for review.</w:t>
      </w:r>
    </w:p>
    <w:p w14:paraId="3C9B7ECC" w14:textId="77777777" w:rsidR="007237B8" w:rsidRDefault="007237B8" w:rsidP="007237B8">
      <w:pPr>
        <w:pStyle w:val="ListParagraph"/>
      </w:pPr>
    </w:p>
    <w:p w14:paraId="50C55004" w14:textId="5D22CCD2" w:rsidR="007237B8" w:rsidRDefault="007237B8" w:rsidP="00382605">
      <w:pPr>
        <w:numPr>
          <w:ilvl w:val="0"/>
          <w:numId w:val="4"/>
        </w:numPr>
        <w:spacing w:after="0" w:line="240" w:lineRule="auto"/>
      </w:pPr>
      <w:r>
        <w:t>Don discussed the</w:t>
      </w:r>
      <w:r w:rsidR="00F1202A">
        <w:t xml:space="preserve"> town</w:t>
      </w:r>
      <w:r>
        <w:t xml:space="preserve"> dog ordinance. Ther</w:t>
      </w:r>
      <w:r w:rsidR="009D2601">
        <w:t>es</w:t>
      </w:r>
      <w:r>
        <w:t xml:space="preserve"> been numerous </w:t>
      </w:r>
      <w:r w:rsidR="009D2601">
        <w:t>complaints about a barking dog. Dave has gone to check on the dog and is working with the owner to resolve the problem. Don would like to amend sections 2 and 19 of the</w:t>
      </w:r>
      <w:r w:rsidR="00F1202A">
        <w:t xml:space="preserve"> town dog</w:t>
      </w:r>
      <w:r w:rsidR="009D2601">
        <w:t xml:space="preserve"> </w:t>
      </w:r>
      <w:proofErr w:type="gramStart"/>
      <w:r w:rsidR="009D2601">
        <w:t>ord</w:t>
      </w:r>
      <w:r w:rsidR="00F1202A">
        <w:t>i</w:t>
      </w:r>
      <w:r w:rsidR="009D2601">
        <w:t>nance</w:t>
      </w:r>
      <w:proofErr w:type="gramEnd"/>
      <w:r w:rsidR="00F1202A">
        <w:t>.</w:t>
      </w:r>
    </w:p>
    <w:p w14:paraId="1BC45AB3" w14:textId="77777777" w:rsidR="009D2601" w:rsidRDefault="009D2601" w:rsidP="009D2601">
      <w:pPr>
        <w:pStyle w:val="ListParagraph"/>
      </w:pPr>
    </w:p>
    <w:p w14:paraId="1B9AC6AB" w14:textId="2C324476" w:rsidR="009D2601" w:rsidRDefault="009D2601" w:rsidP="00382605">
      <w:pPr>
        <w:numPr>
          <w:ilvl w:val="0"/>
          <w:numId w:val="4"/>
        </w:numPr>
        <w:spacing w:after="0" w:line="240" w:lineRule="auto"/>
      </w:pPr>
      <w:r>
        <w:t>Tammy made a motion to approve Fran Gilman as the primary representative for the Rutland Regional Planning Commission and William Chmielewski as the alternate representative</w:t>
      </w:r>
      <w:r w:rsidR="003256CE">
        <w:t>. 2</w:t>
      </w:r>
      <w:r w:rsidR="003256CE" w:rsidRPr="003256CE">
        <w:rPr>
          <w:vertAlign w:val="superscript"/>
        </w:rPr>
        <w:t>nd</w:t>
      </w:r>
      <w:r w:rsidR="003256CE">
        <w:t xml:space="preserve"> by Paul. Passed unanimously.</w:t>
      </w:r>
    </w:p>
    <w:p w14:paraId="07B85CB3" w14:textId="77777777" w:rsidR="003256CE" w:rsidRDefault="003256CE" w:rsidP="003256CE">
      <w:pPr>
        <w:pStyle w:val="ListParagraph"/>
      </w:pPr>
    </w:p>
    <w:p w14:paraId="06911AA8" w14:textId="48172A0C" w:rsidR="003256CE" w:rsidRDefault="003256CE" w:rsidP="00382605">
      <w:pPr>
        <w:numPr>
          <w:ilvl w:val="0"/>
          <w:numId w:val="4"/>
        </w:numPr>
        <w:spacing w:after="0" w:line="240" w:lineRule="auto"/>
      </w:pPr>
      <w:r>
        <w:t>Don met with engineers and potential bidders at the East Wells Road slide.</w:t>
      </w:r>
    </w:p>
    <w:p w14:paraId="13898D49" w14:textId="77777777" w:rsidR="003256CE" w:rsidRDefault="003256CE" w:rsidP="003256CE">
      <w:pPr>
        <w:pStyle w:val="ListParagraph"/>
      </w:pPr>
    </w:p>
    <w:p w14:paraId="23A1DC34" w14:textId="2D354071" w:rsidR="003256CE" w:rsidRDefault="003256CE" w:rsidP="00382605">
      <w:pPr>
        <w:numPr>
          <w:ilvl w:val="0"/>
          <w:numId w:val="4"/>
        </w:numPr>
        <w:spacing w:after="0" w:line="240" w:lineRule="auto"/>
      </w:pPr>
      <w:r>
        <w:t>The Select Board received one bid for the old town truck from Stanley Martelle Jr.</w:t>
      </w:r>
    </w:p>
    <w:p w14:paraId="655712B8" w14:textId="77777777" w:rsidR="003256CE" w:rsidRDefault="003256CE" w:rsidP="003256CE">
      <w:pPr>
        <w:pStyle w:val="ListParagraph"/>
      </w:pPr>
    </w:p>
    <w:p w14:paraId="6CCBE683" w14:textId="11C4C8C4" w:rsidR="003256CE" w:rsidRDefault="003256CE" w:rsidP="00382605">
      <w:pPr>
        <w:numPr>
          <w:ilvl w:val="0"/>
          <w:numId w:val="4"/>
        </w:numPr>
        <w:spacing w:after="0" w:line="240" w:lineRule="auto"/>
      </w:pPr>
      <w:r>
        <w:t xml:space="preserve">The Select Board received two bids for the East Wells Road slide project, one from Hallstrom Excavating </w:t>
      </w:r>
      <w:r w:rsidR="00AD697B">
        <w:t xml:space="preserve">for $603,400.00 </w:t>
      </w:r>
      <w:r>
        <w:t>and one from Markowski Excavating</w:t>
      </w:r>
      <w:r w:rsidR="00AD697B">
        <w:t xml:space="preserve"> for $473,963.48.</w:t>
      </w:r>
      <w:r>
        <w:t xml:space="preserve"> Don would like to </w:t>
      </w:r>
      <w:r w:rsidR="00BE4D1C">
        <w:t>have</w:t>
      </w:r>
      <w:r>
        <w:t xml:space="preserve"> the bids </w:t>
      </w:r>
      <w:r w:rsidR="00BE4D1C">
        <w:t xml:space="preserve">reviewed by our lawyer </w:t>
      </w:r>
      <w:r>
        <w:t xml:space="preserve">to make sure </w:t>
      </w:r>
      <w:r w:rsidR="00BE4D1C">
        <w:t>everything is included in the bids</w:t>
      </w:r>
      <w:r>
        <w:t>.</w:t>
      </w:r>
    </w:p>
    <w:p w14:paraId="39E1B4CD" w14:textId="77777777" w:rsidR="003256CE" w:rsidRDefault="003256CE" w:rsidP="003256CE">
      <w:pPr>
        <w:pStyle w:val="ListParagraph"/>
      </w:pPr>
    </w:p>
    <w:p w14:paraId="5D73ADDC" w14:textId="16CF08E4" w:rsidR="003256CE" w:rsidRDefault="003256CE" w:rsidP="00382605">
      <w:pPr>
        <w:numPr>
          <w:ilvl w:val="0"/>
          <w:numId w:val="4"/>
        </w:numPr>
        <w:spacing w:after="0" w:line="240" w:lineRule="auto"/>
      </w:pPr>
      <w:r>
        <w:t>Tammy made a motion to go into executive session at 8:10 P.M</w:t>
      </w:r>
      <w:r w:rsidR="00BE4D1C">
        <w:t xml:space="preserve"> to discuss bids</w:t>
      </w:r>
      <w:r>
        <w:t>. 2</w:t>
      </w:r>
      <w:r w:rsidRPr="003256CE">
        <w:rPr>
          <w:vertAlign w:val="superscript"/>
        </w:rPr>
        <w:t>nd</w:t>
      </w:r>
      <w:r>
        <w:t xml:space="preserve"> by Paul. Passed unanimously.</w:t>
      </w:r>
    </w:p>
    <w:p w14:paraId="02CDC399" w14:textId="77777777" w:rsidR="003256CE" w:rsidRDefault="003256CE" w:rsidP="003256CE">
      <w:pPr>
        <w:pStyle w:val="ListParagraph"/>
      </w:pPr>
    </w:p>
    <w:p w14:paraId="4FEE44AF" w14:textId="6F9E4727" w:rsidR="003256CE" w:rsidRDefault="003256CE" w:rsidP="00382605">
      <w:pPr>
        <w:numPr>
          <w:ilvl w:val="0"/>
          <w:numId w:val="4"/>
        </w:numPr>
        <w:spacing w:after="0" w:line="240" w:lineRule="auto"/>
      </w:pPr>
      <w:r>
        <w:t>Tammy made a motion to come out of executive session at 8:14 P.M. 2</w:t>
      </w:r>
      <w:r w:rsidRPr="003256CE">
        <w:rPr>
          <w:vertAlign w:val="superscript"/>
        </w:rPr>
        <w:t>nd</w:t>
      </w:r>
      <w:r>
        <w:t xml:space="preserve"> by Paul. Passed unanimously. </w:t>
      </w:r>
    </w:p>
    <w:p w14:paraId="29FA14EA" w14:textId="77777777" w:rsidR="003256CE" w:rsidRDefault="003256CE" w:rsidP="003256CE">
      <w:pPr>
        <w:pStyle w:val="ListParagraph"/>
      </w:pPr>
    </w:p>
    <w:p w14:paraId="3252B518" w14:textId="51048AD2" w:rsidR="003256CE" w:rsidRDefault="003256CE" w:rsidP="00382605">
      <w:pPr>
        <w:numPr>
          <w:ilvl w:val="0"/>
          <w:numId w:val="4"/>
        </w:numPr>
        <w:spacing w:after="0" w:line="240" w:lineRule="auto"/>
      </w:pPr>
      <w:r>
        <w:t>The Select Board accepted the $15,000.00 bid from Stanley Martelle Jr.</w:t>
      </w:r>
      <w:r w:rsidR="00165B4F">
        <w:t xml:space="preserve"> for the 2008 7600 Series International dump truck.</w:t>
      </w:r>
    </w:p>
    <w:p w14:paraId="5C1C0FA4" w14:textId="77777777" w:rsidR="00165B4F" w:rsidRDefault="00165B4F" w:rsidP="00165B4F">
      <w:pPr>
        <w:pStyle w:val="ListParagraph"/>
      </w:pPr>
    </w:p>
    <w:p w14:paraId="7A9909DB" w14:textId="4A0CBC44" w:rsidR="00165B4F" w:rsidRDefault="00165B4F" w:rsidP="00382605">
      <w:pPr>
        <w:numPr>
          <w:ilvl w:val="0"/>
          <w:numId w:val="4"/>
        </w:numPr>
        <w:spacing w:after="0" w:line="240" w:lineRule="auto"/>
      </w:pPr>
      <w:r>
        <w:t>Todd Fenton is resigning as the 911 coordinator as of 9/1/2025.</w:t>
      </w:r>
    </w:p>
    <w:p w14:paraId="2F59A28D" w14:textId="77777777" w:rsidR="00165B4F" w:rsidRDefault="00165B4F" w:rsidP="00165B4F">
      <w:pPr>
        <w:pStyle w:val="ListParagraph"/>
      </w:pPr>
    </w:p>
    <w:p w14:paraId="2A919DA6" w14:textId="4DA8D408" w:rsidR="00165B4F" w:rsidRDefault="00165B4F" w:rsidP="00382605">
      <w:pPr>
        <w:numPr>
          <w:ilvl w:val="0"/>
          <w:numId w:val="4"/>
        </w:numPr>
        <w:spacing w:after="0" w:line="240" w:lineRule="auto"/>
      </w:pPr>
      <w:r>
        <w:t>Todd Fenton has moved to Granville, N.Y. but would like to remain the emergency management director and the town fire warden.</w:t>
      </w:r>
    </w:p>
    <w:p w14:paraId="5A807DF7" w14:textId="77777777" w:rsidR="00165B4F" w:rsidRDefault="00165B4F" w:rsidP="00165B4F">
      <w:pPr>
        <w:pStyle w:val="ListParagraph"/>
      </w:pPr>
    </w:p>
    <w:p w14:paraId="4FED37BF" w14:textId="694BAFD6" w:rsidR="00165B4F" w:rsidRDefault="00165B4F" w:rsidP="00382605">
      <w:pPr>
        <w:numPr>
          <w:ilvl w:val="0"/>
          <w:numId w:val="4"/>
        </w:numPr>
        <w:spacing w:after="0" w:line="240" w:lineRule="auto"/>
      </w:pPr>
      <w:r>
        <w:t xml:space="preserve">Tammy made a motion to </w:t>
      </w:r>
      <w:r w:rsidR="00BE4D1C">
        <w:t xml:space="preserve">regretfully </w:t>
      </w:r>
      <w:r>
        <w:t>accept Todd’s 911 coordinator resignation. She also made a motion to approve Todd staying as the emergency management director and the town fire warden. 2</w:t>
      </w:r>
      <w:r w:rsidRPr="00165B4F">
        <w:rPr>
          <w:vertAlign w:val="superscript"/>
        </w:rPr>
        <w:t>nd</w:t>
      </w:r>
      <w:r>
        <w:t xml:space="preserve"> by Paul. Passed unanimously.</w:t>
      </w:r>
    </w:p>
    <w:p w14:paraId="787CFF91" w14:textId="77777777" w:rsidR="00165B4F" w:rsidRDefault="00165B4F" w:rsidP="00165B4F">
      <w:pPr>
        <w:pStyle w:val="ListParagraph"/>
      </w:pPr>
    </w:p>
    <w:p w14:paraId="0B3B2EBF" w14:textId="54E1867D" w:rsidR="00165B4F" w:rsidRDefault="00165B4F" w:rsidP="00382605">
      <w:pPr>
        <w:numPr>
          <w:ilvl w:val="0"/>
          <w:numId w:val="4"/>
        </w:numPr>
        <w:spacing w:after="0" w:line="240" w:lineRule="auto"/>
      </w:pPr>
      <w:r>
        <w:t>Tammy made a motion to adjourn at 8:26 P.M. 2</w:t>
      </w:r>
      <w:r w:rsidRPr="00165B4F">
        <w:rPr>
          <w:vertAlign w:val="superscript"/>
        </w:rPr>
        <w:t>nd</w:t>
      </w:r>
      <w:r>
        <w:t xml:space="preserve"> by Paul. Passed unanimously.</w:t>
      </w:r>
    </w:p>
    <w:p w14:paraId="1BE9103C" w14:textId="77777777" w:rsidR="00C6418E" w:rsidRDefault="00C6418E" w:rsidP="00BE4D1C">
      <w:pPr>
        <w:ind w:left="0" w:firstLine="0"/>
      </w:pPr>
    </w:p>
    <w:p w14:paraId="60AE3441" w14:textId="77777777" w:rsidR="00FB17EB" w:rsidRDefault="00FB17EB" w:rsidP="00FB17EB">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0BA9A70B" w14:textId="6AB355C6" w:rsidR="00580920" w:rsidRDefault="00F9216D" w:rsidP="007329E0">
      <w:pPr>
        <w:spacing w:after="0" w:line="240" w:lineRule="auto"/>
        <w:ind w:left="450" w:firstLine="0"/>
      </w:pPr>
      <w:r>
        <w:t>Tammy Holcomb</w:t>
      </w:r>
    </w:p>
    <w:p w14:paraId="2E62B149" w14:textId="2954CF85" w:rsidR="00DD5838" w:rsidRDefault="00DD5838" w:rsidP="00DD5838">
      <w:pPr>
        <w:spacing w:after="0" w:line="240" w:lineRule="auto"/>
        <w:ind w:left="0" w:firstLine="0"/>
      </w:pP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1220" w14:textId="77777777" w:rsidR="002103AA" w:rsidRDefault="002103AA" w:rsidP="00FB722D">
      <w:pPr>
        <w:spacing w:after="0" w:line="240" w:lineRule="auto"/>
      </w:pPr>
      <w:r>
        <w:separator/>
      </w:r>
    </w:p>
  </w:endnote>
  <w:endnote w:type="continuationSeparator" w:id="0">
    <w:p w14:paraId="4D724DF7" w14:textId="77777777" w:rsidR="002103AA" w:rsidRDefault="002103AA"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61A0" w14:textId="77777777" w:rsidR="002103AA" w:rsidRDefault="002103AA" w:rsidP="00FB722D">
      <w:pPr>
        <w:spacing w:after="0" w:line="240" w:lineRule="auto"/>
      </w:pPr>
      <w:r>
        <w:separator/>
      </w:r>
    </w:p>
  </w:footnote>
  <w:footnote w:type="continuationSeparator" w:id="0">
    <w:p w14:paraId="1AFB73A1" w14:textId="77777777" w:rsidR="002103AA" w:rsidRDefault="002103AA"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3"/>
  </w:num>
  <w:num w:numId="2" w16cid:durableId="1895315755">
    <w:abstractNumId w:val="2"/>
  </w:num>
  <w:num w:numId="3" w16cid:durableId="924844842">
    <w:abstractNumId w:val="1"/>
  </w:num>
  <w:num w:numId="4" w16cid:durableId="213910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6F77"/>
    <w:rsid w:val="001107F8"/>
    <w:rsid w:val="00111707"/>
    <w:rsid w:val="001135E3"/>
    <w:rsid w:val="001149D8"/>
    <w:rsid w:val="00115845"/>
    <w:rsid w:val="001202DF"/>
    <w:rsid w:val="00120EE4"/>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54DB"/>
    <w:rsid w:val="001A620C"/>
    <w:rsid w:val="001A62FC"/>
    <w:rsid w:val="001A68E3"/>
    <w:rsid w:val="001B3F01"/>
    <w:rsid w:val="001B5D43"/>
    <w:rsid w:val="001C1D00"/>
    <w:rsid w:val="001C3179"/>
    <w:rsid w:val="001C4AE6"/>
    <w:rsid w:val="001C4FF0"/>
    <w:rsid w:val="001C69E7"/>
    <w:rsid w:val="001C7331"/>
    <w:rsid w:val="001D0069"/>
    <w:rsid w:val="001D0EF4"/>
    <w:rsid w:val="001D1BEE"/>
    <w:rsid w:val="001D3E81"/>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8F"/>
    <w:rsid w:val="002054FC"/>
    <w:rsid w:val="00205D0A"/>
    <w:rsid w:val="002062B9"/>
    <w:rsid w:val="002103AA"/>
    <w:rsid w:val="0021044F"/>
    <w:rsid w:val="002119D9"/>
    <w:rsid w:val="002158DC"/>
    <w:rsid w:val="00220E0E"/>
    <w:rsid w:val="00223391"/>
    <w:rsid w:val="002260AE"/>
    <w:rsid w:val="0022687F"/>
    <w:rsid w:val="00226C7D"/>
    <w:rsid w:val="00226F0F"/>
    <w:rsid w:val="002308B7"/>
    <w:rsid w:val="00230B48"/>
    <w:rsid w:val="00235C15"/>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38A9"/>
    <w:rsid w:val="002952F6"/>
    <w:rsid w:val="00295F7B"/>
    <w:rsid w:val="002967FC"/>
    <w:rsid w:val="00296EA6"/>
    <w:rsid w:val="002A61C6"/>
    <w:rsid w:val="002A7B93"/>
    <w:rsid w:val="002B1281"/>
    <w:rsid w:val="002B1881"/>
    <w:rsid w:val="002B290F"/>
    <w:rsid w:val="002B2FC2"/>
    <w:rsid w:val="002B3897"/>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51B1"/>
    <w:rsid w:val="002D5B9A"/>
    <w:rsid w:val="002D7FDD"/>
    <w:rsid w:val="002E180C"/>
    <w:rsid w:val="002E2BF2"/>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2605"/>
    <w:rsid w:val="00383DAF"/>
    <w:rsid w:val="00384967"/>
    <w:rsid w:val="00390B18"/>
    <w:rsid w:val="00391F21"/>
    <w:rsid w:val="0039269B"/>
    <w:rsid w:val="00394F42"/>
    <w:rsid w:val="003972AA"/>
    <w:rsid w:val="0039796A"/>
    <w:rsid w:val="003A297E"/>
    <w:rsid w:val="003A2B4F"/>
    <w:rsid w:val="003A2E62"/>
    <w:rsid w:val="003A2FD5"/>
    <w:rsid w:val="003B0DF9"/>
    <w:rsid w:val="003B100E"/>
    <w:rsid w:val="003B1521"/>
    <w:rsid w:val="003B6542"/>
    <w:rsid w:val="003C26FD"/>
    <w:rsid w:val="003C38A9"/>
    <w:rsid w:val="003C72DB"/>
    <w:rsid w:val="003D5E70"/>
    <w:rsid w:val="003D630C"/>
    <w:rsid w:val="003D711A"/>
    <w:rsid w:val="003D7833"/>
    <w:rsid w:val="003D7BF5"/>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D9B"/>
    <w:rsid w:val="00412F46"/>
    <w:rsid w:val="00415149"/>
    <w:rsid w:val="00422BC4"/>
    <w:rsid w:val="004252BE"/>
    <w:rsid w:val="00425EA3"/>
    <w:rsid w:val="004279EF"/>
    <w:rsid w:val="00430A6A"/>
    <w:rsid w:val="004329B0"/>
    <w:rsid w:val="00433631"/>
    <w:rsid w:val="00437912"/>
    <w:rsid w:val="004417F4"/>
    <w:rsid w:val="004447EB"/>
    <w:rsid w:val="0044541F"/>
    <w:rsid w:val="00445E56"/>
    <w:rsid w:val="0044634A"/>
    <w:rsid w:val="004463CD"/>
    <w:rsid w:val="00447FD5"/>
    <w:rsid w:val="00451E0A"/>
    <w:rsid w:val="004520B6"/>
    <w:rsid w:val="00452334"/>
    <w:rsid w:val="004524E9"/>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28B"/>
    <w:rsid w:val="0048785A"/>
    <w:rsid w:val="00492893"/>
    <w:rsid w:val="004929B6"/>
    <w:rsid w:val="004934FC"/>
    <w:rsid w:val="00493FAF"/>
    <w:rsid w:val="00495C4E"/>
    <w:rsid w:val="00496F9C"/>
    <w:rsid w:val="004970FF"/>
    <w:rsid w:val="00497ABB"/>
    <w:rsid w:val="004A00EE"/>
    <w:rsid w:val="004A05CF"/>
    <w:rsid w:val="004A0E35"/>
    <w:rsid w:val="004A266F"/>
    <w:rsid w:val="004A45B5"/>
    <w:rsid w:val="004A4983"/>
    <w:rsid w:val="004B1224"/>
    <w:rsid w:val="004B4D4A"/>
    <w:rsid w:val="004C0A8F"/>
    <w:rsid w:val="004C0B1F"/>
    <w:rsid w:val="004C1639"/>
    <w:rsid w:val="004C21E2"/>
    <w:rsid w:val="004C2BFB"/>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2030F"/>
    <w:rsid w:val="00520712"/>
    <w:rsid w:val="005230B9"/>
    <w:rsid w:val="005253E8"/>
    <w:rsid w:val="005270E3"/>
    <w:rsid w:val="00527B09"/>
    <w:rsid w:val="005313CC"/>
    <w:rsid w:val="00531B47"/>
    <w:rsid w:val="00534719"/>
    <w:rsid w:val="00535BAF"/>
    <w:rsid w:val="005363F2"/>
    <w:rsid w:val="00536F4B"/>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1A9F"/>
    <w:rsid w:val="005C4030"/>
    <w:rsid w:val="005C4079"/>
    <w:rsid w:val="005C45C7"/>
    <w:rsid w:val="005C472B"/>
    <w:rsid w:val="005C4868"/>
    <w:rsid w:val="005C5F37"/>
    <w:rsid w:val="005D188F"/>
    <w:rsid w:val="005D1D19"/>
    <w:rsid w:val="005D22D1"/>
    <w:rsid w:val="005D24DE"/>
    <w:rsid w:val="005D263D"/>
    <w:rsid w:val="005D3EAD"/>
    <w:rsid w:val="005D7656"/>
    <w:rsid w:val="005E01EF"/>
    <w:rsid w:val="005E15C5"/>
    <w:rsid w:val="005E1F7E"/>
    <w:rsid w:val="005E2998"/>
    <w:rsid w:val="005E55F0"/>
    <w:rsid w:val="005F0360"/>
    <w:rsid w:val="005F0504"/>
    <w:rsid w:val="005F12C1"/>
    <w:rsid w:val="005F2E00"/>
    <w:rsid w:val="005F3EEB"/>
    <w:rsid w:val="005F56EC"/>
    <w:rsid w:val="005F5D32"/>
    <w:rsid w:val="005F5D57"/>
    <w:rsid w:val="005F5E9B"/>
    <w:rsid w:val="005F61B7"/>
    <w:rsid w:val="005F7046"/>
    <w:rsid w:val="00600DA8"/>
    <w:rsid w:val="00603E27"/>
    <w:rsid w:val="0060481A"/>
    <w:rsid w:val="0060497D"/>
    <w:rsid w:val="00607B4A"/>
    <w:rsid w:val="006104AF"/>
    <w:rsid w:val="00611BBA"/>
    <w:rsid w:val="0061325B"/>
    <w:rsid w:val="00613616"/>
    <w:rsid w:val="0061470B"/>
    <w:rsid w:val="00614A9C"/>
    <w:rsid w:val="00617E62"/>
    <w:rsid w:val="00622F4F"/>
    <w:rsid w:val="006310CE"/>
    <w:rsid w:val="006339B9"/>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3F79"/>
    <w:rsid w:val="00686762"/>
    <w:rsid w:val="00687CC4"/>
    <w:rsid w:val="0069130C"/>
    <w:rsid w:val="00693A36"/>
    <w:rsid w:val="006947FF"/>
    <w:rsid w:val="00695A50"/>
    <w:rsid w:val="006A161C"/>
    <w:rsid w:val="006A730E"/>
    <w:rsid w:val="006A7F87"/>
    <w:rsid w:val="006B02D9"/>
    <w:rsid w:val="006B05E6"/>
    <w:rsid w:val="006B4C41"/>
    <w:rsid w:val="006B678A"/>
    <w:rsid w:val="006C08BA"/>
    <w:rsid w:val="006C11F7"/>
    <w:rsid w:val="006C356D"/>
    <w:rsid w:val="006C47E0"/>
    <w:rsid w:val="006C523E"/>
    <w:rsid w:val="006C6C81"/>
    <w:rsid w:val="006D00A5"/>
    <w:rsid w:val="006D129B"/>
    <w:rsid w:val="006D428D"/>
    <w:rsid w:val="006D4FDA"/>
    <w:rsid w:val="006E1A77"/>
    <w:rsid w:val="006E27DA"/>
    <w:rsid w:val="006E2D77"/>
    <w:rsid w:val="006E3E8E"/>
    <w:rsid w:val="006F0A72"/>
    <w:rsid w:val="006F22E6"/>
    <w:rsid w:val="006F327C"/>
    <w:rsid w:val="006F4F6F"/>
    <w:rsid w:val="006F6659"/>
    <w:rsid w:val="006F6E2A"/>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203D"/>
    <w:rsid w:val="007526A5"/>
    <w:rsid w:val="00752DF2"/>
    <w:rsid w:val="00754519"/>
    <w:rsid w:val="00755C83"/>
    <w:rsid w:val="00756222"/>
    <w:rsid w:val="00762ACB"/>
    <w:rsid w:val="00763945"/>
    <w:rsid w:val="00764EBF"/>
    <w:rsid w:val="0076684D"/>
    <w:rsid w:val="0076734E"/>
    <w:rsid w:val="00771FAB"/>
    <w:rsid w:val="00773156"/>
    <w:rsid w:val="007731F1"/>
    <w:rsid w:val="007732AF"/>
    <w:rsid w:val="0077526B"/>
    <w:rsid w:val="00776AF6"/>
    <w:rsid w:val="00780CBF"/>
    <w:rsid w:val="00781CFA"/>
    <w:rsid w:val="00784EBE"/>
    <w:rsid w:val="00785562"/>
    <w:rsid w:val="0078660C"/>
    <w:rsid w:val="00786BC5"/>
    <w:rsid w:val="00786E75"/>
    <w:rsid w:val="00787AA7"/>
    <w:rsid w:val="0079102C"/>
    <w:rsid w:val="00792D8C"/>
    <w:rsid w:val="007947BA"/>
    <w:rsid w:val="00796EBE"/>
    <w:rsid w:val="007A0A86"/>
    <w:rsid w:val="007A3734"/>
    <w:rsid w:val="007A410E"/>
    <w:rsid w:val="007A522B"/>
    <w:rsid w:val="007A7C1C"/>
    <w:rsid w:val="007B1E6D"/>
    <w:rsid w:val="007B25A0"/>
    <w:rsid w:val="007B3D9D"/>
    <w:rsid w:val="007B5111"/>
    <w:rsid w:val="007B5F96"/>
    <w:rsid w:val="007B6432"/>
    <w:rsid w:val="007B6A81"/>
    <w:rsid w:val="007C1812"/>
    <w:rsid w:val="007C274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780C"/>
    <w:rsid w:val="0084172A"/>
    <w:rsid w:val="0084271D"/>
    <w:rsid w:val="00843C1E"/>
    <w:rsid w:val="00844BAA"/>
    <w:rsid w:val="0084574C"/>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875"/>
    <w:rsid w:val="00890A13"/>
    <w:rsid w:val="00890A9C"/>
    <w:rsid w:val="00890E44"/>
    <w:rsid w:val="00890F20"/>
    <w:rsid w:val="0089226A"/>
    <w:rsid w:val="00895827"/>
    <w:rsid w:val="008958AE"/>
    <w:rsid w:val="00896076"/>
    <w:rsid w:val="008962FC"/>
    <w:rsid w:val="008979CB"/>
    <w:rsid w:val="008A0EDD"/>
    <w:rsid w:val="008A183B"/>
    <w:rsid w:val="008A2262"/>
    <w:rsid w:val="008A5B8C"/>
    <w:rsid w:val="008A5F77"/>
    <w:rsid w:val="008B0DF1"/>
    <w:rsid w:val="008B2526"/>
    <w:rsid w:val="008B4291"/>
    <w:rsid w:val="008B69E7"/>
    <w:rsid w:val="008C12BB"/>
    <w:rsid w:val="008C1632"/>
    <w:rsid w:val="008C1F02"/>
    <w:rsid w:val="008C66C8"/>
    <w:rsid w:val="008C6FC9"/>
    <w:rsid w:val="008C7D6A"/>
    <w:rsid w:val="008D20D7"/>
    <w:rsid w:val="008D57C8"/>
    <w:rsid w:val="008D5C43"/>
    <w:rsid w:val="008D7F15"/>
    <w:rsid w:val="008E0D1E"/>
    <w:rsid w:val="008E1C94"/>
    <w:rsid w:val="008E20FD"/>
    <w:rsid w:val="008E2A63"/>
    <w:rsid w:val="008E30B5"/>
    <w:rsid w:val="008E5786"/>
    <w:rsid w:val="008E6583"/>
    <w:rsid w:val="008E7252"/>
    <w:rsid w:val="008F0305"/>
    <w:rsid w:val="008F1057"/>
    <w:rsid w:val="008F1E22"/>
    <w:rsid w:val="008F43F4"/>
    <w:rsid w:val="008F734D"/>
    <w:rsid w:val="008F74A9"/>
    <w:rsid w:val="009022EE"/>
    <w:rsid w:val="00903123"/>
    <w:rsid w:val="0090434C"/>
    <w:rsid w:val="0091066C"/>
    <w:rsid w:val="0091208F"/>
    <w:rsid w:val="00913372"/>
    <w:rsid w:val="00913BC8"/>
    <w:rsid w:val="00915CE2"/>
    <w:rsid w:val="00916298"/>
    <w:rsid w:val="0092238D"/>
    <w:rsid w:val="00923947"/>
    <w:rsid w:val="00927ED6"/>
    <w:rsid w:val="00930675"/>
    <w:rsid w:val="00930A17"/>
    <w:rsid w:val="00931304"/>
    <w:rsid w:val="00931876"/>
    <w:rsid w:val="00934B15"/>
    <w:rsid w:val="0093556D"/>
    <w:rsid w:val="0093619B"/>
    <w:rsid w:val="00940247"/>
    <w:rsid w:val="009420A7"/>
    <w:rsid w:val="00942B40"/>
    <w:rsid w:val="00943C89"/>
    <w:rsid w:val="00950AB8"/>
    <w:rsid w:val="00951AEC"/>
    <w:rsid w:val="00951B8D"/>
    <w:rsid w:val="0095317F"/>
    <w:rsid w:val="00957181"/>
    <w:rsid w:val="009571B3"/>
    <w:rsid w:val="00960DBD"/>
    <w:rsid w:val="00960EEB"/>
    <w:rsid w:val="0096141C"/>
    <w:rsid w:val="00961675"/>
    <w:rsid w:val="00961800"/>
    <w:rsid w:val="00966D7F"/>
    <w:rsid w:val="00970870"/>
    <w:rsid w:val="009719F4"/>
    <w:rsid w:val="0097273E"/>
    <w:rsid w:val="00972A9A"/>
    <w:rsid w:val="00973740"/>
    <w:rsid w:val="009741BD"/>
    <w:rsid w:val="00974B1E"/>
    <w:rsid w:val="00974C7D"/>
    <w:rsid w:val="00976A07"/>
    <w:rsid w:val="009805DF"/>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2F37"/>
    <w:rsid w:val="009C3519"/>
    <w:rsid w:val="009C37AB"/>
    <w:rsid w:val="009C50E5"/>
    <w:rsid w:val="009C56D9"/>
    <w:rsid w:val="009D0843"/>
    <w:rsid w:val="009D1D56"/>
    <w:rsid w:val="009D2601"/>
    <w:rsid w:val="009D2953"/>
    <w:rsid w:val="009D3386"/>
    <w:rsid w:val="009D366D"/>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4088"/>
    <w:rsid w:val="00A0456C"/>
    <w:rsid w:val="00A05B2F"/>
    <w:rsid w:val="00A0733E"/>
    <w:rsid w:val="00A10095"/>
    <w:rsid w:val="00A1084E"/>
    <w:rsid w:val="00A1399E"/>
    <w:rsid w:val="00A13F02"/>
    <w:rsid w:val="00A15785"/>
    <w:rsid w:val="00A16E44"/>
    <w:rsid w:val="00A172AD"/>
    <w:rsid w:val="00A2044C"/>
    <w:rsid w:val="00A21FB8"/>
    <w:rsid w:val="00A22307"/>
    <w:rsid w:val="00A22568"/>
    <w:rsid w:val="00A2484D"/>
    <w:rsid w:val="00A26705"/>
    <w:rsid w:val="00A26E6B"/>
    <w:rsid w:val="00A30EC9"/>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4B3B"/>
    <w:rsid w:val="00A6270E"/>
    <w:rsid w:val="00A63A1F"/>
    <w:rsid w:val="00A66F26"/>
    <w:rsid w:val="00A67B8E"/>
    <w:rsid w:val="00A70705"/>
    <w:rsid w:val="00A7163A"/>
    <w:rsid w:val="00A7536C"/>
    <w:rsid w:val="00A75A1E"/>
    <w:rsid w:val="00A7705A"/>
    <w:rsid w:val="00A80791"/>
    <w:rsid w:val="00A80C1C"/>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3EC5"/>
    <w:rsid w:val="00B376C2"/>
    <w:rsid w:val="00B41CDA"/>
    <w:rsid w:val="00B43333"/>
    <w:rsid w:val="00B451E5"/>
    <w:rsid w:val="00B4618E"/>
    <w:rsid w:val="00B5232F"/>
    <w:rsid w:val="00B52AC6"/>
    <w:rsid w:val="00B54669"/>
    <w:rsid w:val="00B54C50"/>
    <w:rsid w:val="00B54EAF"/>
    <w:rsid w:val="00B55173"/>
    <w:rsid w:val="00B572A4"/>
    <w:rsid w:val="00B60D3F"/>
    <w:rsid w:val="00B623A2"/>
    <w:rsid w:val="00B62ED3"/>
    <w:rsid w:val="00B63666"/>
    <w:rsid w:val="00B641C9"/>
    <w:rsid w:val="00B64749"/>
    <w:rsid w:val="00B64912"/>
    <w:rsid w:val="00B658B1"/>
    <w:rsid w:val="00B70221"/>
    <w:rsid w:val="00B70684"/>
    <w:rsid w:val="00B779F3"/>
    <w:rsid w:val="00B80473"/>
    <w:rsid w:val="00B80E91"/>
    <w:rsid w:val="00B81DD3"/>
    <w:rsid w:val="00B8408B"/>
    <w:rsid w:val="00B862E5"/>
    <w:rsid w:val="00B863C5"/>
    <w:rsid w:val="00B86ADD"/>
    <w:rsid w:val="00B87210"/>
    <w:rsid w:val="00B87BE4"/>
    <w:rsid w:val="00B90515"/>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FC8"/>
    <w:rsid w:val="00BD13EB"/>
    <w:rsid w:val="00BD70CF"/>
    <w:rsid w:val="00BE0CAD"/>
    <w:rsid w:val="00BE1877"/>
    <w:rsid w:val="00BE4D1C"/>
    <w:rsid w:val="00BE512E"/>
    <w:rsid w:val="00BE5CBC"/>
    <w:rsid w:val="00BF153A"/>
    <w:rsid w:val="00BF1A8E"/>
    <w:rsid w:val="00BF2709"/>
    <w:rsid w:val="00BF30B4"/>
    <w:rsid w:val="00BF6A27"/>
    <w:rsid w:val="00BF7312"/>
    <w:rsid w:val="00C00D21"/>
    <w:rsid w:val="00C011C8"/>
    <w:rsid w:val="00C05219"/>
    <w:rsid w:val="00C055F7"/>
    <w:rsid w:val="00C13D1D"/>
    <w:rsid w:val="00C15935"/>
    <w:rsid w:val="00C1772A"/>
    <w:rsid w:val="00C2112B"/>
    <w:rsid w:val="00C216CA"/>
    <w:rsid w:val="00C217AB"/>
    <w:rsid w:val="00C2395D"/>
    <w:rsid w:val="00C245C6"/>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6FCB"/>
    <w:rsid w:val="00C47E40"/>
    <w:rsid w:val="00C50576"/>
    <w:rsid w:val="00C52DF7"/>
    <w:rsid w:val="00C5394A"/>
    <w:rsid w:val="00C5429C"/>
    <w:rsid w:val="00C56D51"/>
    <w:rsid w:val="00C608AA"/>
    <w:rsid w:val="00C60D3A"/>
    <w:rsid w:val="00C635D3"/>
    <w:rsid w:val="00C6418E"/>
    <w:rsid w:val="00C65987"/>
    <w:rsid w:val="00C65BC1"/>
    <w:rsid w:val="00C71D0E"/>
    <w:rsid w:val="00C72524"/>
    <w:rsid w:val="00C744F8"/>
    <w:rsid w:val="00C76811"/>
    <w:rsid w:val="00C76D89"/>
    <w:rsid w:val="00C772D1"/>
    <w:rsid w:val="00C81553"/>
    <w:rsid w:val="00C850B8"/>
    <w:rsid w:val="00C86911"/>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303"/>
    <w:rsid w:val="00CD41D5"/>
    <w:rsid w:val="00CD709D"/>
    <w:rsid w:val="00CE0423"/>
    <w:rsid w:val="00CE15D9"/>
    <w:rsid w:val="00CE28ED"/>
    <w:rsid w:val="00CE36A6"/>
    <w:rsid w:val="00CE4AE5"/>
    <w:rsid w:val="00CE5FF8"/>
    <w:rsid w:val="00CE75DD"/>
    <w:rsid w:val="00CF11DC"/>
    <w:rsid w:val="00CF2177"/>
    <w:rsid w:val="00CF28AD"/>
    <w:rsid w:val="00CF3A23"/>
    <w:rsid w:val="00CF4B94"/>
    <w:rsid w:val="00CF59F8"/>
    <w:rsid w:val="00D001DC"/>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53CD"/>
    <w:rsid w:val="00D55DBA"/>
    <w:rsid w:val="00D560CB"/>
    <w:rsid w:val="00D56A78"/>
    <w:rsid w:val="00D57D70"/>
    <w:rsid w:val="00D6027F"/>
    <w:rsid w:val="00D635DA"/>
    <w:rsid w:val="00D63D36"/>
    <w:rsid w:val="00D71150"/>
    <w:rsid w:val="00D74F35"/>
    <w:rsid w:val="00D75CAC"/>
    <w:rsid w:val="00D77B80"/>
    <w:rsid w:val="00D80E80"/>
    <w:rsid w:val="00D82447"/>
    <w:rsid w:val="00D83AA7"/>
    <w:rsid w:val="00D8482B"/>
    <w:rsid w:val="00D8566C"/>
    <w:rsid w:val="00D90018"/>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E0995"/>
    <w:rsid w:val="00DE1F45"/>
    <w:rsid w:val="00DE33DA"/>
    <w:rsid w:val="00DE762B"/>
    <w:rsid w:val="00DF1675"/>
    <w:rsid w:val="00DF1FF3"/>
    <w:rsid w:val="00DF24EF"/>
    <w:rsid w:val="00DF3CD5"/>
    <w:rsid w:val="00DF524B"/>
    <w:rsid w:val="00DF68B4"/>
    <w:rsid w:val="00E00C4A"/>
    <w:rsid w:val="00E036AD"/>
    <w:rsid w:val="00E041D7"/>
    <w:rsid w:val="00E04479"/>
    <w:rsid w:val="00E05A69"/>
    <w:rsid w:val="00E05EA0"/>
    <w:rsid w:val="00E06441"/>
    <w:rsid w:val="00E11CBF"/>
    <w:rsid w:val="00E150EA"/>
    <w:rsid w:val="00E161FB"/>
    <w:rsid w:val="00E1766F"/>
    <w:rsid w:val="00E17B55"/>
    <w:rsid w:val="00E20E59"/>
    <w:rsid w:val="00E27B92"/>
    <w:rsid w:val="00E32D90"/>
    <w:rsid w:val="00E33FBB"/>
    <w:rsid w:val="00E346BD"/>
    <w:rsid w:val="00E35E90"/>
    <w:rsid w:val="00E379A9"/>
    <w:rsid w:val="00E43F90"/>
    <w:rsid w:val="00E44838"/>
    <w:rsid w:val="00E44C71"/>
    <w:rsid w:val="00E45D8F"/>
    <w:rsid w:val="00E54AED"/>
    <w:rsid w:val="00E54F0C"/>
    <w:rsid w:val="00E57E60"/>
    <w:rsid w:val="00E61F08"/>
    <w:rsid w:val="00E6266D"/>
    <w:rsid w:val="00E64859"/>
    <w:rsid w:val="00E64C66"/>
    <w:rsid w:val="00E678A2"/>
    <w:rsid w:val="00E70682"/>
    <w:rsid w:val="00E7097A"/>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E2F"/>
    <w:rsid w:val="00EB19F1"/>
    <w:rsid w:val="00EB2D60"/>
    <w:rsid w:val="00EB5BEA"/>
    <w:rsid w:val="00EB678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6509"/>
    <w:rsid w:val="00F53BF7"/>
    <w:rsid w:val="00F56B75"/>
    <w:rsid w:val="00F62747"/>
    <w:rsid w:val="00F65984"/>
    <w:rsid w:val="00F66D9A"/>
    <w:rsid w:val="00F70AAB"/>
    <w:rsid w:val="00F72D64"/>
    <w:rsid w:val="00F75AD1"/>
    <w:rsid w:val="00F81D24"/>
    <w:rsid w:val="00F87D49"/>
    <w:rsid w:val="00F87ED0"/>
    <w:rsid w:val="00F91CF2"/>
    <w:rsid w:val="00F9216D"/>
    <w:rsid w:val="00F947CB"/>
    <w:rsid w:val="00F94FBB"/>
    <w:rsid w:val="00F94FF7"/>
    <w:rsid w:val="00F95B77"/>
    <w:rsid w:val="00F9628E"/>
    <w:rsid w:val="00F96943"/>
    <w:rsid w:val="00F9751D"/>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B99"/>
    <w:rsid w:val="00FC11EF"/>
    <w:rsid w:val="00FC25C0"/>
    <w:rsid w:val="00FC25F9"/>
    <w:rsid w:val="00FC3183"/>
    <w:rsid w:val="00FC64CF"/>
    <w:rsid w:val="00FD0729"/>
    <w:rsid w:val="00FD461E"/>
    <w:rsid w:val="00FD69F1"/>
    <w:rsid w:val="00FD7309"/>
    <w:rsid w:val="00FD77B9"/>
    <w:rsid w:val="00FE053D"/>
    <w:rsid w:val="00FE0B65"/>
    <w:rsid w:val="00FE396D"/>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2</cp:revision>
  <cp:lastPrinted>2025-08-27T13:55:00Z</cp:lastPrinted>
  <dcterms:created xsi:type="dcterms:W3CDTF">2025-09-02T13:13:00Z</dcterms:created>
  <dcterms:modified xsi:type="dcterms:W3CDTF">2025-09-02T13:13:00Z</dcterms:modified>
</cp:coreProperties>
</file>